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08F52" w14:textId="72F715CD" w:rsidR="00726166" w:rsidRDefault="003B46FD" w:rsidP="00726166">
      <w:pPr>
        <w:pStyle w:val="Heading1"/>
        <w:spacing w:line="242" w:lineRule="auto"/>
        <w:ind w:left="1890" w:right="1006" w:hanging="1131"/>
        <w:jc w:val="center"/>
      </w:pPr>
      <w:bookmarkStart w:id="0" w:name="_GoBack"/>
      <w:bookmarkEnd w:id="0"/>
      <w:r w:rsidRPr="00902EF5">
        <w:t>OUTSIDE CHAIR EVALUATION FORM</w:t>
      </w:r>
    </w:p>
    <w:p w14:paraId="52B1F4C1" w14:textId="00011934" w:rsidR="00B91CE8" w:rsidRPr="00902EF5" w:rsidRDefault="003B46FD" w:rsidP="00726166">
      <w:pPr>
        <w:pStyle w:val="Heading1"/>
        <w:spacing w:line="242" w:lineRule="auto"/>
        <w:ind w:left="1620" w:right="1006" w:hanging="1131"/>
        <w:jc w:val="center"/>
      </w:pPr>
      <w:r w:rsidRPr="00902EF5">
        <w:t>PEPPERDINE UNIVERSITY</w:t>
      </w:r>
    </w:p>
    <w:p w14:paraId="10076BE7" w14:textId="77777777" w:rsidR="00B91CE8" w:rsidRPr="00902EF5" w:rsidRDefault="00B91CE8">
      <w:pPr>
        <w:pStyle w:val="BodyText"/>
        <w:rPr>
          <w:rFonts w:ascii="Arial"/>
          <w:b/>
          <w:sz w:val="26"/>
        </w:rPr>
      </w:pPr>
    </w:p>
    <w:p w14:paraId="07C343F4" w14:textId="77777777" w:rsidR="00B91CE8" w:rsidRPr="00902EF5" w:rsidRDefault="00B91CE8">
      <w:pPr>
        <w:pStyle w:val="BodyText"/>
        <w:spacing w:before="11"/>
        <w:rPr>
          <w:rFonts w:ascii="Arial"/>
          <w:b/>
          <w:sz w:val="36"/>
        </w:rPr>
      </w:pPr>
    </w:p>
    <w:p w14:paraId="6912A29B" w14:textId="77777777" w:rsidR="00B91CE8" w:rsidRPr="00902EF5" w:rsidRDefault="003B46FD">
      <w:pPr>
        <w:pStyle w:val="BodyText"/>
        <w:tabs>
          <w:tab w:val="left" w:pos="5262"/>
          <w:tab w:val="left" w:pos="9639"/>
        </w:tabs>
        <w:ind w:left="220"/>
      </w:pPr>
      <w:r w:rsidRPr="00902EF5">
        <w:t>Name</w:t>
      </w:r>
      <w:r w:rsidRPr="00902EF5">
        <w:rPr>
          <w:spacing w:val="-4"/>
        </w:rPr>
        <w:t xml:space="preserve"> </w:t>
      </w:r>
      <w:r w:rsidRPr="00902EF5">
        <w:t>of</w:t>
      </w:r>
      <w:r w:rsidRPr="00902EF5">
        <w:rPr>
          <w:spacing w:val="-2"/>
        </w:rPr>
        <w:t xml:space="preserve"> </w:t>
      </w:r>
      <w:r w:rsidRPr="00902EF5">
        <w:t>candidate</w:t>
      </w:r>
      <w:r w:rsidRPr="00902EF5">
        <w:rPr>
          <w:u w:val="single"/>
        </w:rPr>
        <w:t xml:space="preserve"> </w:t>
      </w:r>
      <w:r w:rsidRPr="00902EF5">
        <w:rPr>
          <w:u w:val="single"/>
        </w:rPr>
        <w:tab/>
      </w:r>
      <w:r w:rsidRPr="00902EF5">
        <w:t>Date</w:t>
      </w:r>
      <w:r w:rsidRPr="00902EF5">
        <w:rPr>
          <w:spacing w:val="-1"/>
        </w:rPr>
        <w:t xml:space="preserve"> </w:t>
      </w:r>
      <w:r w:rsidRPr="00902EF5">
        <w:rPr>
          <w:u w:val="single"/>
        </w:rPr>
        <w:t xml:space="preserve"> </w:t>
      </w:r>
      <w:r w:rsidRPr="00902EF5">
        <w:rPr>
          <w:u w:val="single"/>
        </w:rPr>
        <w:tab/>
      </w:r>
    </w:p>
    <w:p w14:paraId="0AF512A4" w14:textId="77777777" w:rsidR="00B91CE8" w:rsidRPr="00902EF5" w:rsidRDefault="00B91CE8">
      <w:pPr>
        <w:pStyle w:val="BodyText"/>
        <w:spacing w:before="10"/>
        <w:rPr>
          <w:sz w:val="16"/>
        </w:rPr>
      </w:pPr>
    </w:p>
    <w:p w14:paraId="76D8DA7E" w14:textId="77777777" w:rsidR="00B91CE8" w:rsidRPr="00902EF5" w:rsidRDefault="003B46FD">
      <w:pPr>
        <w:pStyle w:val="BodyText"/>
        <w:tabs>
          <w:tab w:val="left" w:pos="5262"/>
          <w:tab w:val="left" w:pos="9639"/>
        </w:tabs>
        <w:spacing w:before="90" w:line="448" w:lineRule="auto"/>
        <w:ind w:left="220" w:right="258"/>
      </w:pPr>
      <w:r w:rsidRPr="00902EF5">
        <w:t>Area in which Distinguished Professorship</w:t>
      </w:r>
      <w:r w:rsidRPr="00902EF5">
        <w:rPr>
          <w:spacing w:val="-11"/>
        </w:rPr>
        <w:t xml:space="preserve"> </w:t>
      </w:r>
      <w:r w:rsidRPr="00902EF5">
        <w:t>is</w:t>
      </w:r>
      <w:r w:rsidRPr="00902EF5">
        <w:rPr>
          <w:spacing w:val="-1"/>
        </w:rPr>
        <w:t xml:space="preserve"> </w:t>
      </w:r>
      <w:r w:rsidRPr="00902EF5">
        <w:t>sought</w:t>
      </w:r>
      <w:r w:rsidRPr="00902EF5">
        <w:rPr>
          <w:spacing w:val="8"/>
        </w:rPr>
        <w:t xml:space="preserve"> </w:t>
      </w:r>
      <w:r w:rsidRPr="00902EF5">
        <w:rPr>
          <w:u w:val="single"/>
        </w:rPr>
        <w:t xml:space="preserve"> </w:t>
      </w:r>
      <w:r w:rsidRPr="00902EF5">
        <w:rPr>
          <w:u w:val="single"/>
        </w:rPr>
        <w:tab/>
      </w:r>
      <w:r w:rsidRPr="00902EF5">
        <w:t xml:space="preserve"> Respondent's</w:t>
      </w:r>
      <w:r w:rsidRPr="00902EF5">
        <w:rPr>
          <w:spacing w:val="-1"/>
        </w:rPr>
        <w:t xml:space="preserve"> </w:t>
      </w:r>
      <w:r w:rsidRPr="00902EF5">
        <w:t>name</w:t>
      </w:r>
      <w:r w:rsidRPr="00902EF5">
        <w:rPr>
          <w:u w:val="single"/>
        </w:rPr>
        <w:t xml:space="preserve"> </w:t>
      </w:r>
      <w:r w:rsidRPr="00902EF5">
        <w:rPr>
          <w:u w:val="single"/>
        </w:rPr>
        <w:tab/>
      </w:r>
      <w:r w:rsidRPr="00902EF5">
        <w:t>Signature</w:t>
      </w:r>
      <w:r w:rsidRPr="00902EF5">
        <w:rPr>
          <w:spacing w:val="-1"/>
        </w:rPr>
        <w:t xml:space="preserve"> </w:t>
      </w:r>
      <w:r w:rsidRPr="00902EF5">
        <w:rPr>
          <w:u w:val="single"/>
        </w:rPr>
        <w:t xml:space="preserve"> </w:t>
      </w:r>
      <w:r w:rsidRPr="00902EF5">
        <w:rPr>
          <w:u w:val="single"/>
        </w:rPr>
        <w:tab/>
      </w:r>
    </w:p>
    <w:p w14:paraId="78430776" w14:textId="77777777" w:rsidR="00B91CE8" w:rsidRPr="00902EF5" w:rsidRDefault="003B46FD">
      <w:pPr>
        <w:pStyle w:val="BodyText"/>
        <w:tabs>
          <w:tab w:val="left" w:pos="9639"/>
        </w:tabs>
        <w:spacing w:before="43"/>
        <w:ind w:left="220"/>
      </w:pPr>
      <w:r w:rsidRPr="00902EF5">
        <w:t>Respondent's</w:t>
      </w:r>
      <w:r w:rsidRPr="00902EF5">
        <w:rPr>
          <w:spacing w:val="-11"/>
        </w:rPr>
        <w:t xml:space="preserve"> </w:t>
      </w:r>
      <w:r w:rsidRPr="00902EF5">
        <w:t>title</w:t>
      </w:r>
      <w:r w:rsidRPr="00902EF5">
        <w:rPr>
          <w:spacing w:val="-1"/>
        </w:rPr>
        <w:t xml:space="preserve"> </w:t>
      </w:r>
      <w:r w:rsidRPr="00902EF5">
        <w:rPr>
          <w:u w:val="single"/>
        </w:rPr>
        <w:t xml:space="preserve"> </w:t>
      </w:r>
      <w:r w:rsidRPr="00902EF5">
        <w:rPr>
          <w:u w:val="single"/>
        </w:rPr>
        <w:tab/>
      </w:r>
    </w:p>
    <w:p w14:paraId="3E822517" w14:textId="77777777" w:rsidR="00B91CE8" w:rsidRPr="00902EF5" w:rsidRDefault="00B91CE8">
      <w:pPr>
        <w:pStyle w:val="BodyText"/>
        <w:rPr>
          <w:sz w:val="20"/>
        </w:rPr>
      </w:pPr>
    </w:p>
    <w:p w14:paraId="21D5BA80" w14:textId="77777777" w:rsidR="00B91CE8" w:rsidRPr="00902EF5" w:rsidRDefault="00B91CE8">
      <w:pPr>
        <w:pStyle w:val="BodyText"/>
        <w:rPr>
          <w:sz w:val="20"/>
        </w:rPr>
      </w:pPr>
    </w:p>
    <w:p w14:paraId="1F607D7E" w14:textId="77777777" w:rsidR="00B91CE8" w:rsidRPr="00902EF5" w:rsidRDefault="00B91CE8">
      <w:pPr>
        <w:pStyle w:val="BodyText"/>
        <w:spacing w:before="1"/>
        <w:rPr>
          <w:sz w:val="26"/>
        </w:rPr>
      </w:pPr>
    </w:p>
    <w:p w14:paraId="53BB1F11" w14:textId="1B45BE45" w:rsidR="00B91CE8" w:rsidRDefault="003B46FD">
      <w:pPr>
        <w:pStyle w:val="BodyText"/>
        <w:tabs>
          <w:tab w:val="left" w:pos="6702"/>
          <w:tab w:val="left" w:pos="8863"/>
        </w:tabs>
        <w:spacing w:before="90" w:line="242" w:lineRule="auto"/>
        <w:ind w:left="220" w:right="436"/>
      </w:pPr>
      <w:r w:rsidRPr="00902EF5">
        <w:t>At Pepperdine University, the title of Distinguished Professor is reserved for the most meritorious. Successful applicants must have spent at least nine years at the rank of Full Professor, be excellent in teaching and university service, and be of recognized standing among specialists in their respective fields of study. As part of the review process, all candidates for Distinguished Professor are evaluated by three external reviewers, such as yourself, whose reviews are kept strictly confidential. After carefully reviewing the candidate's file, please complete the following questionnaire. In each of the ratings, compare the candidate with other full professors at your school and, if possible, at comparable institutions. Summarize your evaluation of the candidate by circling the appropriate word(s) under the headings below.</w:t>
      </w:r>
      <w:r w:rsidRPr="00902EF5">
        <w:rPr>
          <w:spacing w:val="-27"/>
        </w:rPr>
        <w:t xml:space="preserve"> </w:t>
      </w:r>
      <w:r w:rsidRPr="00902EF5">
        <w:t>Please type all responses, and mail the completed form</w:t>
      </w:r>
      <w:r w:rsidRPr="00902EF5">
        <w:rPr>
          <w:spacing w:val="-16"/>
        </w:rPr>
        <w:t xml:space="preserve"> </w:t>
      </w:r>
      <w:r w:rsidRPr="00902EF5">
        <w:t>to Professor</w:t>
      </w:r>
      <w:r w:rsidRPr="00902EF5">
        <w:rPr>
          <w:u w:val="single"/>
        </w:rPr>
        <w:t xml:space="preserve"> </w:t>
      </w:r>
      <w:r w:rsidRPr="00902EF5">
        <w:rPr>
          <w:u w:val="single"/>
        </w:rPr>
        <w:tab/>
      </w:r>
      <w:r w:rsidRPr="00902EF5">
        <w:rPr>
          <w:u w:val="single"/>
        </w:rPr>
        <w:tab/>
      </w:r>
      <w:r w:rsidRPr="00902EF5">
        <w:t>, Pepperdine University, Malibu, CA</w:t>
      </w:r>
      <w:r w:rsidRPr="00902EF5">
        <w:rPr>
          <w:spacing w:val="-5"/>
        </w:rPr>
        <w:t xml:space="preserve"> </w:t>
      </w:r>
      <w:r w:rsidRPr="00902EF5">
        <w:t>90263,</w:t>
      </w:r>
      <w:r w:rsidRPr="00902EF5">
        <w:rPr>
          <w:spacing w:val="-1"/>
        </w:rPr>
        <w:t xml:space="preserve"> </w:t>
      </w:r>
      <w:r w:rsidRPr="00902EF5">
        <w:t>by</w:t>
      </w:r>
      <w:r w:rsidRPr="00902EF5">
        <w:rPr>
          <w:u w:val="single"/>
        </w:rPr>
        <w:t xml:space="preserve"> </w:t>
      </w:r>
      <w:r w:rsidRPr="00902EF5">
        <w:rPr>
          <w:u w:val="single"/>
        </w:rPr>
        <w:tab/>
      </w:r>
      <w:r w:rsidRPr="00902EF5">
        <w:t>. Thank you for helping us obtain a more complete view of the</w:t>
      </w:r>
      <w:r w:rsidRPr="00902EF5">
        <w:rPr>
          <w:spacing w:val="-1"/>
        </w:rPr>
        <w:t xml:space="preserve"> </w:t>
      </w:r>
      <w:r w:rsidRPr="00902EF5">
        <w:t>candidate.</w:t>
      </w:r>
    </w:p>
    <w:p w14:paraId="5DA11590" w14:textId="77777777" w:rsidR="00764FAB" w:rsidRPr="00902EF5" w:rsidRDefault="00764FAB">
      <w:pPr>
        <w:pStyle w:val="BodyText"/>
        <w:tabs>
          <w:tab w:val="left" w:pos="6702"/>
          <w:tab w:val="left" w:pos="8863"/>
        </w:tabs>
        <w:spacing w:before="90" w:line="242" w:lineRule="auto"/>
        <w:ind w:left="220" w:right="436"/>
      </w:pPr>
    </w:p>
    <w:p w14:paraId="3F94993C" w14:textId="77777777" w:rsidR="00B91CE8" w:rsidRPr="00902EF5" w:rsidRDefault="003B46FD">
      <w:pPr>
        <w:pStyle w:val="ListParagraph"/>
        <w:numPr>
          <w:ilvl w:val="1"/>
          <w:numId w:val="15"/>
        </w:numPr>
        <w:tabs>
          <w:tab w:val="left" w:pos="821"/>
        </w:tabs>
        <w:spacing w:before="154"/>
        <w:jc w:val="left"/>
        <w:rPr>
          <w:sz w:val="24"/>
        </w:rPr>
      </w:pPr>
      <w:r w:rsidRPr="00902EF5">
        <w:rPr>
          <w:sz w:val="24"/>
          <w:u w:val="single"/>
        </w:rPr>
        <w:t>SCHOLARLY OR ARTISTIC</w:t>
      </w:r>
      <w:r w:rsidRPr="00902EF5">
        <w:rPr>
          <w:spacing w:val="-8"/>
          <w:sz w:val="24"/>
          <w:u w:val="single"/>
        </w:rPr>
        <w:t xml:space="preserve"> </w:t>
      </w:r>
      <w:r w:rsidRPr="00902EF5">
        <w:rPr>
          <w:sz w:val="24"/>
          <w:u w:val="single"/>
        </w:rPr>
        <w:t>ACHIEVEMENT</w:t>
      </w:r>
    </w:p>
    <w:p w14:paraId="42C76BA9" w14:textId="77777777" w:rsidR="00B91CE8" w:rsidRPr="00902EF5" w:rsidRDefault="00B91CE8">
      <w:pPr>
        <w:pStyle w:val="BodyText"/>
        <w:spacing w:before="2"/>
        <w:rPr>
          <w:sz w:val="21"/>
        </w:rPr>
      </w:pPr>
    </w:p>
    <w:p w14:paraId="777A1C91" w14:textId="77777777" w:rsidR="00B91CE8" w:rsidRPr="00902EF5" w:rsidRDefault="003B46FD">
      <w:pPr>
        <w:pStyle w:val="BodyText"/>
        <w:spacing w:line="244" w:lineRule="auto"/>
        <w:ind w:left="821"/>
      </w:pPr>
      <w:r w:rsidRPr="00902EF5">
        <w:t>Evaluate the quality and quantity of the candidate's research, publications, and presented papers.</w:t>
      </w:r>
    </w:p>
    <w:p w14:paraId="22A6CF47" w14:textId="77777777" w:rsidR="00B91CE8" w:rsidRPr="00902EF5" w:rsidRDefault="003B46FD">
      <w:pPr>
        <w:pStyle w:val="BodyText"/>
        <w:tabs>
          <w:tab w:val="left" w:pos="2831"/>
          <w:tab w:val="left" w:pos="4752"/>
          <w:tab w:val="left" w:pos="6883"/>
        </w:tabs>
        <w:spacing w:before="233" w:line="451" w:lineRule="auto"/>
        <w:ind w:left="821" w:right="1850"/>
      </w:pPr>
      <w:r w:rsidRPr="00902EF5">
        <w:t>Average</w:t>
      </w:r>
      <w:r w:rsidRPr="00902EF5">
        <w:tab/>
        <w:t>Good</w:t>
      </w:r>
      <w:r w:rsidRPr="00902EF5">
        <w:tab/>
        <w:t>Very</w:t>
      </w:r>
      <w:r w:rsidRPr="00902EF5">
        <w:rPr>
          <w:spacing w:val="-7"/>
        </w:rPr>
        <w:t xml:space="preserve"> </w:t>
      </w:r>
      <w:r w:rsidRPr="00902EF5">
        <w:t>Good</w:t>
      </w:r>
      <w:r w:rsidRPr="00902EF5">
        <w:tab/>
      </w:r>
      <w:r w:rsidRPr="00902EF5">
        <w:rPr>
          <w:spacing w:val="-4"/>
        </w:rPr>
        <w:t xml:space="preserve">Outstanding </w:t>
      </w:r>
      <w:r w:rsidRPr="00902EF5">
        <w:t>Please</w:t>
      </w:r>
      <w:r w:rsidRPr="00902EF5">
        <w:rPr>
          <w:spacing w:val="-2"/>
        </w:rPr>
        <w:t xml:space="preserve"> </w:t>
      </w:r>
      <w:r w:rsidRPr="00902EF5">
        <w:t>comment:</w:t>
      </w:r>
    </w:p>
    <w:p w14:paraId="746AA025" w14:textId="77777777" w:rsidR="00B91CE8" w:rsidRPr="00902EF5" w:rsidRDefault="00B91CE8">
      <w:pPr>
        <w:pStyle w:val="BodyText"/>
        <w:spacing w:before="1"/>
        <w:rPr>
          <w:sz w:val="21"/>
        </w:rPr>
      </w:pPr>
    </w:p>
    <w:p w14:paraId="398EA4FA" w14:textId="77777777" w:rsidR="00B91CE8" w:rsidRPr="00902EF5" w:rsidRDefault="003B46FD">
      <w:pPr>
        <w:pStyle w:val="ListParagraph"/>
        <w:numPr>
          <w:ilvl w:val="1"/>
          <w:numId w:val="15"/>
        </w:numPr>
        <w:tabs>
          <w:tab w:val="left" w:pos="821"/>
        </w:tabs>
        <w:ind w:hanging="401"/>
        <w:jc w:val="left"/>
        <w:rPr>
          <w:sz w:val="24"/>
        </w:rPr>
      </w:pPr>
      <w:r w:rsidRPr="00902EF5">
        <w:rPr>
          <w:sz w:val="24"/>
          <w:u w:val="single"/>
        </w:rPr>
        <w:t>PROFESSIONAL</w:t>
      </w:r>
      <w:r w:rsidRPr="00902EF5">
        <w:rPr>
          <w:spacing w:val="-5"/>
          <w:sz w:val="24"/>
          <w:u w:val="single"/>
        </w:rPr>
        <w:t xml:space="preserve"> </w:t>
      </w:r>
      <w:r w:rsidRPr="00902EF5">
        <w:rPr>
          <w:sz w:val="24"/>
          <w:u w:val="single"/>
        </w:rPr>
        <w:t>SERVICE</w:t>
      </w:r>
    </w:p>
    <w:p w14:paraId="305BD646" w14:textId="77777777" w:rsidR="00B91CE8" w:rsidRPr="00902EF5" w:rsidRDefault="00B91CE8">
      <w:pPr>
        <w:pStyle w:val="BodyText"/>
        <w:spacing w:before="3"/>
        <w:rPr>
          <w:sz w:val="21"/>
        </w:rPr>
      </w:pPr>
    </w:p>
    <w:p w14:paraId="4E3811E5" w14:textId="77777777" w:rsidR="00B91CE8" w:rsidRPr="00902EF5" w:rsidRDefault="003B46FD">
      <w:pPr>
        <w:pStyle w:val="BodyText"/>
        <w:spacing w:line="242" w:lineRule="auto"/>
        <w:ind w:left="821" w:right="281"/>
      </w:pPr>
      <w:r w:rsidRPr="00902EF5">
        <w:t>Consider to what extent the candidate actively participates in professional organizations; holds office in state, regional, or national professional organizations; holds advisory and consultative positions of recognized stature; holds committee memberships at the national, regional, or state level; attends professional meetings on a regular basis; serves as editor or referee for significant journals in the field.</w:t>
      </w:r>
    </w:p>
    <w:p w14:paraId="58136F8F" w14:textId="77777777" w:rsidR="00B91CE8" w:rsidRPr="00902EF5" w:rsidRDefault="00B91CE8">
      <w:pPr>
        <w:pStyle w:val="BodyText"/>
        <w:rPr>
          <w:sz w:val="21"/>
        </w:rPr>
      </w:pPr>
    </w:p>
    <w:p w14:paraId="7CAB93F7" w14:textId="77777777" w:rsidR="00B91CE8" w:rsidRPr="00902EF5" w:rsidRDefault="003B46FD">
      <w:pPr>
        <w:pStyle w:val="BodyText"/>
        <w:tabs>
          <w:tab w:val="left" w:pos="2831"/>
          <w:tab w:val="left" w:pos="4752"/>
          <w:tab w:val="left" w:pos="6883"/>
        </w:tabs>
        <w:spacing w:line="448" w:lineRule="auto"/>
        <w:ind w:left="821" w:right="1850"/>
      </w:pPr>
      <w:r w:rsidRPr="00902EF5">
        <w:lastRenderedPageBreak/>
        <w:t>Average</w:t>
      </w:r>
      <w:r w:rsidRPr="00902EF5">
        <w:tab/>
        <w:t>Good</w:t>
      </w:r>
      <w:r w:rsidRPr="00902EF5">
        <w:tab/>
        <w:t>Very</w:t>
      </w:r>
      <w:r w:rsidRPr="00902EF5">
        <w:rPr>
          <w:spacing w:val="-7"/>
        </w:rPr>
        <w:t xml:space="preserve"> </w:t>
      </w:r>
      <w:r w:rsidRPr="00902EF5">
        <w:t>Good</w:t>
      </w:r>
      <w:r w:rsidRPr="00902EF5">
        <w:tab/>
      </w:r>
      <w:r w:rsidRPr="00902EF5">
        <w:rPr>
          <w:spacing w:val="-4"/>
        </w:rPr>
        <w:t xml:space="preserve">Outstanding </w:t>
      </w:r>
      <w:r w:rsidRPr="00902EF5">
        <w:t>Please</w:t>
      </w:r>
      <w:r w:rsidRPr="00902EF5">
        <w:rPr>
          <w:spacing w:val="-2"/>
        </w:rPr>
        <w:t xml:space="preserve"> </w:t>
      </w:r>
      <w:r w:rsidRPr="00902EF5">
        <w:t>comment:</w:t>
      </w:r>
    </w:p>
    <w:p w14:paraId="5D5874D2" w14:textId="77777777" w:rsidR="00B91CE8" w:rsidRPr="00902EF5" w:rsidRDefault="00B91CE8">
      <w:pPr>
        <w:pStyle w:val="BodyText"/>
        <w:spacing w:before="2"/>
        <w:rPr>
          <w:sz w:val="21"/>
        </w:rPr>
      </w:pPr>
    </w:p>
    <w:p w14:paraId="25869380" w14:textId="77777777" w:rsidR="00B91CE8" w:rsidRPr="00902EF5" w:rsidRDefault="003B46FD">
      <w:pPr>
        <w:pStyle w:val="ListParagraph"/>
        <w:numPr>
          <w:ilvl w:val="1"/>
          <w:numId w:val="15"/>
        </w:numPr>
        <w:tabs>
          <w:tab w:val="left" w:pos="816"/>
        </w:tabs>
        <w:ind w:left="816" w:hanging="476"/>
        <w:jc w:val="left"/>
        <w:rPr>
          <w:sz w:val="24"/>
        </w:rPr>
      </w:pPr>
      <w:r w:rsidRPr="00902EF5">
        <w:rPr>
          <w:sz w:val="24"/>
          <w:u w:val="single"/>
        </w:rPr>
        <w:t>KNOWLEDGE OF</w:t>
      </w:r>
      <w:r w:rsidRPr="00902EF5">
        <w:rPr>
          <w:spacing w:val="-10"/>
          <w:sz w:val="24"/>
          <w:u w:val="single"/>
        </w:rPr>
        <w:t xml:space="preserve"> </w:t>
      </w:r>
      <w:r w:rsidRPr="00902EF5">
        <w:rPr>
          <w:sz w:val="24"/>
          <w:u w:val="single"/>
        </w:rPr>
        <w:t>APPLICANT</w:t>
      </w:r>
    </w:p>
    <w:p w14:paraId="36D56EF7" w14:textId="77777777" w:rsidR="00B91CE8" w:rsidRPr="00902EF5" w:rsidRDefault="00B91CE8">
      <w:pPr>
        <w:pStyle w:val="BodyText"/>
        <w:spacing w:before="7"/>
        <w:rPr>
          <w:sz w:val="21"/>
        </w:rPr>
      </w:pPr>
    </w:p>
    <w:p w14:paraId="350ECEED" w14:textId="77777777" w:rsidR="00B91CE8" w:rsidRPr="00902EF5" w:rsidRDefault="003B46FD">
      <w:pPr>
        <w:pStyle w:val="BodyText"/>
        <w:spacing w:line="242" w:lineRule="auto"/>
        <w:ind w:left="821" w:right="434"/>
      </w:pPr>
      <w:r w:rsidRPr="00902EF5">
        <w:t>Are you professionally aware of the candidate? If so, for how long, and is this awareness based on publications, professional association contributions, or something else?</w:t>
      </w:r>
    </w:p>
    <w:p w14:paraId="142521BB" w14:textId="77777777" w:rsidR="00B91CE8" w:rsidRPr="00902EF5" w:rsidRDefault="00B91CE8">
      <w:pPr>
        <w:pStyle w:val="BodyText"/>
        <w:rPr>
          <w:sz w:val="26"/>
        </w:rPr>
      </w:pPr>
    </w:p>
    <w:p w14:paraId="6F8BCF48" w14:textId="77777777" w:rsidR="00B91CE8" w:rsidRPr="00902EF5" w:rsidRDefault="003B46FD">
      <w:pPr>
        <w:pStyle w:val="ListParagraph"/>
        <w:numPr>
          <w:ilvl w:val="1"/>
          <w:numId w:val="15"/>
        </w:numPr>
        <w:tabs>
          <w:tab w:val="left" w:pos="821"/>
        </w:tabs>
        <w:spacing w:before="220" w:line="451" w:lineRule="auto"/>
        <w:ind w:right="6780" w:hanging="496"/>
        <w:jc w:val="left"/>
        <w:rPr>
          <w:sz w:val="24"/>
        </w:rPr>
      </w:pPr>
      <w:r w:rsidRPr="00902EF5">
        <w:rPr>
          <w:spacing w:val="-1"/>
          <w:sz w:val="24"/>
          <w:u w:val="single"/>
        </w:rPr>
        <w:t>RECOMMENDATION</w:t>
      </w:r>
      <w:r w:rsidRPr="00902EF5">
        <w:rPr>
          <w:spacing w:val="-1"/>
          <w:sz w:val="24"/>
        </w:rPr>
        <w:t xml:space="preserve"> </w:t>
      </w:r>
      <w:r w:rsidRPr="00902EF5">
        <w:rPr>
          <w:sz w:val="24"/>
        </w:rPr>
        <w:t>(check</w:t>
      </w:r>
      <w:r w:rsidRPr="00902EF5">
        <w:rPr>
          <w:spacing w:val="-1"/>
          <w:sz w:val="24"/>
        </w:rPr>
        <w:t xml:space="preserve"> </w:t>
      </w:r>
      <w:r w:rsidRPr="00902EF5">
        <w:rPr>
          <w:sz w:val="24"/>
        </w:rPr>
        <w:t>one)</w:t>
      </w:r>
    </w:p>
    <w:p w14:paraId="619C00E1" w14:textId="77777777" w:rsidR="00B91CE8" w:rsidRPr="00902EF5" w:rsidRDefault="003B46FD">
      <w:pPr>
        <w:pStyle w:val="BodyText"/>
        <w:tabs>
          <w:tab w:val="left" w:pos="1115"/>
        </w:tabs>
        <w:spacing w:before="2" w:line="244" w:lineRule="auto"/>
        <w:ind w:left="1301" w:right="2052" w:hanging="480"/>
      </w:pPr>
      <w:r w:rsidRPr="00902EF5">
        <w:rPr>
          <w:u w:val="single"/>
        </w:rPr>
        <w:t xml:space="preserve"> </w:t>
      </w:r>
      <w:r w:rsidRPr="00902EF5">
        <w:rPr>
          <w:u w:val="single"/>
        </w:rPr>
        <w:tab/>
      </w:r>
      <w:r w:rsidRPr="00902EF5">
        <w:t xml:space="preserve">  </w:t>
      </w:r>
      <w:r w:rsidRPr="00902EF5">
        <w:rPr>
          <w:spacing w:val="5"/>
        </w:rPr>
        <w:t xml:space="preserve"> </w:t>
      </w:r>
      <w:r w:rsidRPr="00902EF5">
        <w:t>I recommend without reservations that the candidate be promoted</w:t>
      </w:r>
      <w:r w:rsidRPr="00902EF5">
        <w:rPr>
          <w:spacing w:val="-20"/>
        </w:rPr>
        <w:t xml:space="preserve"> </w:t>
      </w:r>
      <w:r w:rsidRPr="00902EF5">
        <w:t>to Distinguished</w:t>
      </w:r>
      <w:r w:rsidRPr="00902EF5">
        <w:rPr>
          <w:spacing w:val="-1"/>
        </w:rPr>
        <w:t xml:space="preserve"> </w:t>
      </w:r>
      <w:r w:rsidRPr="00902EF5">
        <w:t>Professor.</w:t>
      </w:r>
    </w:p>
    <w:p w14:paraId="38DA9E2B" w14:textId="77777777" w:rsidR="00B91CE8" w:rsidRPr="00902EF5" w:rsidRDefault="00B91CE8">
      <w:pPr>
        <w:pStyle w:val="BodyText"/>
        <w:spacing w:before="7"/>
        <w:rPr>
          <w:sz w:val="20"/>
        </w:rPr>
      </w:pPr>
    </w:p>
    <w:p w14:paraId="35F296B6" w14:textId="77777777" w:rsidR="00B91CE8" w:rsidRPr="00902EF5" w:rsidRDefault="003B46FD">
      <w:pPr>
        <w:pStyle w:val="BodyText"/>
        <w:tabs>
          <w:tab w:val="left" w:pos="1115"/>
        </w:tabs>
        <w:spacing w:line="242" w:lineRule="auto"/>
        <w:ind w:left="1301" w:right="2924" w:hanging="480"/>
      </w:pPr>
      <w:r w:rsidRPr="00902EF5">
        <w:rPr>
          <w:u w:val="single"/>
        </w:rPr>
        <w:t xml:space="preserve"> </w:t>
      </w:r>
      <w:r w:rsidRPr="00902EF5">
        <w:rPr>
          <w:u w:val="single"/>
        </w:rPr>
        <w:tab/>
      </w:r>
      <w:r w:rsidRPr="00902EF5">
        <w:t xml:space="preserve">  </w:t>
      </w:r>
      <w:r w:rsidRPr="00902EF5">
        <w:rPr>
          <w:spacing w:val="5"/>
        </w:rPr>
        <w:t xml:space="preserve"> </w:t>
      </w:r>
      <w:r w:rsidRPr="00902EF5">
        <w:t>I recommend with reservations promotion to</w:t>
      </w:r>
      <w:r w:rsidRPr="00902EF5">
        <w:rPr>
          <w:spacing w:val="-17"/>
        </w:rPr>
        <w:t xml:space="preserve"> </w:t>
      </w:r>
      <w:r w:rsidRPr="00902EF5">
        <w:t>Distinguished Professor.</w:t>
      </w:r>
    </w:p>
    <w:p w14:paraId="368C9BB6" w14:textId="77777777" w:rsidR="00B91CE8" w:rsidRPr="00902EF5" w:rsidRDefault="00B91CE8">
      <w:pPr>
        <w:pStyle w:val="BodyText"/>
        <w:spacing w:before="8"/>
        <w:rPr>
          <w:sz w:val="20"/>
        </w:rPr>
      </w:pPr>
    </w:p>
    <w:p w14:paraId="4B3E558E" w14:textId="77777777" w:rsidR="00B91CE8" w:rsidRPr="00902EF5" w:rsidRDefault="003B46FD">
      <w:pPr>
        <w:pStyle w:val="BodyText"/>
        <w:tabs>
          <w:tab w:val="left" w:pos="1115"/>
        </w:tabs>
        <w:ind w:left="821"/>
      </w:pPr>
      <w:r w:rsidRPr="00902EF5">
        <w:rPr>
          <w:u w:val="single"/>
        </w:rPr>
        <w:t xml:space="preserve"> </w:t>
      </w:r>
      <w:r w:rsidRPr="00902EF5">
        <w:rPr>
          <w:u w:val="single"/>
        </w:rPr>
        <w:tab/>
      </w:r>
      <w:r w:rsidRPr="00902EF5">
        <w:t xml:space="preserve">  </w:t>
      </w:r>
      <w:r w:rsidRPr="00902EF5">
        <w:rPr>
          <w:spacing w:val="5"/>
        </w:rPr>
        <w:t xml:space="preserve"> </w:t>
      </w:r>
      <w:r w:rsidRPr="00902EF5">
        <w:t>I recommend that promotion be</w:t>
      </w:r>
      <w:r w:rsidRPr="00902EF5">
        <w:rPr>
          <w:spacing w:val="-3"/>
        </w:rPr>
        <w:t xml:space="preserve"> </w:t>
      </w:r>
      <w:r w:rsidRPr="00902EF5">
        <w:t>denied.</w:t>
      </w:r>
    </w:p>
    <w:p w14:paraId="31650A85" w14:textId="77777777" w:rsidR="00B91CE8" w:rsidRPr="00902EF5" w:rsidRDefault="00B91CE8">
      <w:pPr>
        <w:pStyle w:val="BodyText"/>
        <w:rPr>
          <w:sz w:val="20"/>
        </w:rPr>
      </w:pPr>
    </w:p>
    <w:p w14:paraId="0C51534E" w14:textId="77777777" w:rsidR="00B91CE8" w:rsidRPr="00902EF5" w:rsidRDefault="00B91CE8">
      <w:pPr>
        <w:pStyle w:val="BodyText"/>
        <w:spacing w:before="1"/>
        <w:rPr>
          <w:sz w:val="22"/>
        </w:rPr>
      </w:pPr>
    </w:p>
    <w:p w14:paraId="26F599A6" w14:textId="77777777" w:rsidR="00B91CE8" w:rsidRPr="00902EF5" w:rsidRDefault="003B46FD">
      <w:pPr>
        <w:pStyle w:val="BodyText"/>
        <w:ind w:left="1301"/>
      </w:pPr>
      <w:r w:rsidRPr="00902EF5">
        <w:t>Please comment:</w:t>
      </w:r>
    </w:p>
    <w:sectPr w:rsidR="00B91CE8" w:rsidRPr="00902EF5" w:rsidSect="00726166">
      <w:pgSz w:w="12240" w:h="15840"/>
      <w:pgMar w:top="1260" w:right="1120" w:bottom="153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972EC" w14:textId="77777777" w:rsidR="002C6F99" w:rsidRDefault="002C6F99">
      <w:r>
        <w:separator/>
      </w:r>
    </w:p>
  </w:endnote>
  <w:endnote w:type="continuationSeparator" w:id="0">
    <w:p w14:paraId="5807267B" w14:textId="77777777" w:rsidR="002C6F99" w:rsidRDefault="002C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50D1B" w14:textId="77777777" w:rsidR="002C6F99" w:rsidRDefault="002C6F99">
      <w:r>
        <w:separator/>
      </w:r>
    </w:p>
  </w:footnote>
  <w:footnote w:type="continuationSeparator" w:id="0">
    <w:p w14:paraId="252DCC3A" w14:textId="77777777" w:rsidR="002C6F99" w:rsidRDefault="002C6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jc w:val="left"/>
      </w:pPr>
      <w:rPr>
        <w:rFonts w:hint="default"/>
        <w:b/>
        <w:bCs/>
        <w:spacing w:val="-2"/>
        <w:w w:val="99"/>
        <w:lang w:val="en-US" w:eastAsia="en-US" w:bidi="en-US"/>
      </w:rPr>
    </w:lvl>
    <w:lvl w:ilvl="2" w:tplc="40009D22">
      <w:start w:val="1"/>
      <w:numFmt w:val="decimal"/>
      <w:lvlText w:val="%3."/>
      <w:lvlJc w:val="left"/>
      <w:pPr>
        <w:ind w:left="2141" w:hanging="600"/>
        <w:jc w:val="left"/>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jc w:val="left"/>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jc w:val="left"/>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jc w:val="left"/>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jc w:val="left"/>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jc w:val="left"/>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jc w:val="left"/>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jc w:val="left"/>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jc w:val="left"/>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jc w:val="left"/>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jc w:val="left"/>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jc w:val="left"/>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jc w:val="left"/>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jc w:val="left"/>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jc w:val="left"/>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jc w:val="left"/>
      </w:pPr>
      <w:rPr>
        <w:rFonts w:hint="default"/>
        <w:spacing w:val="-2"/>
        <w:w w:val="99"/>
        <w:lang w:val="en-US" w:eastAsia="en-US" w:bidi="en-US"/>
      </w:rPr>
    </w:lvl>
    <w:lvl w:ilvl="3" w:tplc="3A985C56">
      <w:start w:val="1"/>
      <w:numFmt w:val="lowerLetter"/>
      <w:lvlText w:val="%4."/>
      <w:lvlJc w:val="left"/>
      <w:pPr>
        <w:ind w:left="2811" w:hanging="721"/>
        <w:jc w:val="left"/>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jc w:val="left"/>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jc w:val="left"/>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jc w:val="left"/>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jc w:val="left"/>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jc w:val="left"/>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jc w:val="left"/>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jc w:val="left"/>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jc w:val="left"/>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B604C"/>
    <w:rsid w:val="00201215"/>
    <w:rsid w:val="00223411"/>
    <w:rsid w:val="002513F2"/>
    <w:rsid w:val="00277EC7"/>
    <w:rsid w:val="002A666C"/>
    <w:rsid w:val="002C6F99"/>
    <w:rsid w:val="002D7562"/>
    <w:rsid w:val="002F3F85"/>
    <w:rsid w:val="0032752E"/>
    <w:rsid w:val="00361EC7"/>
    <w:rsid w:val="003B46FD"/>
    <w:rsid w:val="003C30F4"/>
    <w:rsid w:val="00423E0D"/>
    <w:rsid w:val="00494018"/>
    <w:rsid w:val="004C6BB9"/>
    <w:rsid w:val="0052536F"/>
    <w:rsid w:val="00545614"/>
    <w:rsid w:val="005458B1"/>
    <w:rsid w:val="00545AB0"/>
    <w:rsid w:val="005C52FF"/>
    <w:rsid w:val="005E4D1B"/>
    <w:rsid w:val="0061178A"/>
    <w:rsid w:val="006C085B"/>
    <w:rsid w:val="006C7029"/>
    <w:rsid w:val="00724B6E"/>
    <w:rsid w:val="00726166"/>
    <w:rsid w:val="007614A8"/>
    <w:rsid w:val="00764FAB"/>
    <w:rsid w:val="007651F8"/>
    <w:rsid w:val="00773F28"/>
    <w:rsid w:val="00791909"/>
    <w:rsid w:val="00792136"/>
    <w:rsid w:val="007A454F"/>
    <w:rsid w:val="007C5721"/>
    <w:rsid w:val="007D2C7D"/>
    <w:rsid w:val="007D5543"/>
    <w:rsid w:val="00811CD6"/>
    <w:rsid w:val="008341B2"/>
    <w:rsid w:val="00880668"/>
    <w:rsid w:val="00882A40"/>
    <w:rsid w:val="00902EF5"/>
    <w:rsid w:val="009772B3"/>
    <w:rsid w:val="009C185E"/>
    <w:rsid w:val="009C7D6F"/>
    <w:rsid w:val="009D1921"/>
    <w:rsid w:val="00A33E6A"/>
    <w:rsid w:val="00A36D4D"/>
    <w:rsid w:val="00A568AD"/>
    <w:rsid w:val="00A813E6"/>
    <w:rsid w:val="00A9170D"/>
    <w:rsid w:val="00AA182E"/>
    <w:rsid w:val="00B16D44"/>
    <w:rsid w:val="00B20D47"/>
    <w:rsid w:val="00B91CE8"/>
    <w:rsid w:val="00C47514"/>
    <w:rsid w:val="00C6351E"/>
    <w:rsid w:val="00CA6C31"/>
    <w:rsid w:val="00CA7636"/>
    <w:rsid w:val="00CB318B"/>
    <w:rsid w:val="00D222EF"/>
    <w:rsid w:val="00D575A1"/>
    <w:rsid w:val="00D9393F"/>
    <w:rsid w:val="00DB1006"/>
    <w:rsid w:val="00DB2691"/>
    <w:rsid w:val="00DC0FC7"/>
    <w:rsid w:val="00DC6F64"/>
    <w:rsid w:val="00E322B2"/>
    <w:rsid w:val="00E5632E"/>
    <w:rsid w:val="00F5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4</cp:revision>
  <cp:lastPrinted>2023-08-08T22:04:00Z</cp:lastPrinted>
  <dcterms:created xsi:type="dcterms:W3CDTF">2023-08-08T23:36:00Z</dcterms:created>
  <dcterms:modified xsi:type="dcterms:W3CDTF">2023-08-09T02:59:00Z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